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EA" w:rsidRPr="003A31B8" w:rsidRDefault="003A31B8">
      <w:pPr>
        <w:spacing w:after="0" w:line="408" w:lineRule="auto"/>
        <w:ind w:left="120"/>
        <w:jc w:val="center"/>
        <w:rPr>
          <w:lang w:val="ru-RU"/>
        </w:rPr>
      </w:pPr>
      <w:bookmarkStart w:id="0" w:name="block-38254155"/>
      <w:r w:rsidRPr="003A31B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31B8" w:rsidRPr="0073592D" w:rsidRDefault="003A31B8" w:rsidP="003A31B8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</w:t>
      </w:r>
      <w:r w:rsidRPr="0073592D">
        <w:rPr>
          <w:rFonts w:ascii="Times New Roman" w:hAnsi="Times New Roman" w:cs="Times New Roman"/>
          <w:sz w:val="32"/>
          <w:szCs w:val="32"/>
          <w:lang w:val="ru-RU"/>
        </w:rPr>
        <w:t>Министерство образования Красноярского края</w:t>
      </w:r>
    </w:p>
    <w:p w:rsidR="003130EA" w:rsidRPr="003A31B8" w:rsidRDefault="003A31B8" w:rsidP="003A31B8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3592D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Админ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истрация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Краснотуранского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 района</w:t>
      </w:r>
    </w:p>
    <w:p w:rsidR="003130EA" w:rsidRPr="003A31B8" w:rsidRDefault="003A31B8">
      <w:pPr>
        <w:spacing w:after="0" w:line="408" w:lineRule="auto"/>
        <w:ind w:left="120"/>
        <w:jc w:val="center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3A31B8">
        <w:rPr>
          <w:rFonts w:ascii="Times New Roman" w:hAnsi="Times New Roman"/>
          <w:b/>
          <w:color w:val="000000"/>
          <w:sz w:val="28"/>
          <w:lang w:val="ru-RU"/>
        </w:rPr>
        <w:t>Тубинская</w:t>
      </w:r>
      <w:proofErr w:type="spellEnd"/>
      <w:r w:rsidRPr="003A31B8">
        <w:rPr>
          <w:rFonts w:ascii="Times New Roman" w:hAnsi="Times New Roman"/>
          <w:b/>
          <w:color w:val="000000"/>
          <w:sz w:val="28"/>
          <w:lang w:val="ru-RU"/>
        </w:rPr>
        <w:t xml:space="preserve"> СОШ "</w:t>
      </w: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130EA">
      <w:pPr>
        <w:spacing w:after="0"/>
        <w:ind w:left="120"/>
        <w:rPr>
          <w:lang w:val="ru-RU"/>
        </w:rPr>
      </w:pPr>
    </w:p>
    <w:tbl>
      <w:tblPr>
        <w:tblW w:w="0" w:type="auto"/>
        <w:tblInd w:w="1144" w:type="dxa"/>
        <w:tblLook w:val="04A0" w:firstRow="1" w:lastRow="0" w:firstColumn="1" w:lastColumn="0" w:noHBand="0" w:noVBand="1"/>
      </w:tblPr>
      <w:tblGrid>
        <w:gridCol w:w="3115"/>
        <w:gridCol w:w="3115"/>
      </w:tblGrid>
      <w:tr w:rsidR="003A31B8" w:rsidRPr="0073592D" w:rsidTr="003A31B8">
        <w:tc>
          <w:tcPr>
            <w:tcW w:w="3115" w:type="dxa"/>
          </w:tcPr>
          <w:p w:rsidR="003A31B8" w:rsidRPr="0073592D" w:rsidRDefault="003A31B8" w:rsidP="003A31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</w:t>
            </w:r>
            <w:proofErr w:type="spellEnd"/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И.М.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31B8" w:rsidRPr="0073592D" w:rsidRDefault="003A31B8" w:rsidP="003A31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A31B8" w:rsidRPr="0073592D" w:rsidRDefault="003A31B8" w:rsidP="003A31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2024 г.</w:t>
            </w:r>
          </w:p>
          <w:p w:rsidR="003A31B8" w:rsidRPr="0073592D" w:rsidRDefault="003A31B8" w:rsidP="003A31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A31B8">
      <w:pPr>
        <w:spacing w:after="0" w:line="408" w:lineRule="auto"/>
        <w:ind w:left="120"/>
        <w:jc w:val="center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30EA" w:rsidRPr="003A31B8" w:rsidRDefault="003A31B8">
      <w:pPr>
        <w:spacing w:after="0" w:line="408" w:lineRule="auto"/>
        <w:ind w:left="120"/>
        <w:jc w:val="center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5030955)</w:t>
      </w:r>
    </w:p>
    <w:p w:rsidR="003130EA" w:rsidRPr="003A31B8" w:rsidRDefault="003130EA">
      <w:pPr>
        <w:spacing w:after="0"/>
        <w:ind w:left="120"/>
        <w:jc w:val="center"/>
        <w:rPr>
          <w:lang w:val="ru-RU"/>
        </w:rPr>
      </w:pPr>
    </w:p>
    <w:p w:rsidR="003130EA" w:rsidRPr="003A31B8" w:rsidRDefault="003A31B8">
      <w:pPr>
        <w:spacing w:after="0" w:line="408" w:lineRule="auto"/>
        <w:ind w:left="120"/>
        <w:jc w:val="center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3130EA" w:rsidRDefault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A31B8" w:rsidRDefault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</w:p>
    <w:p w:rsidR="003A31B8" w:rsidRDefault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Тихонова Н.В.</w:t>
      </w:r>
    </w:p>
    <w:p w:rsidR="003A31B8" w:rsidRDefault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A31B8" w:rsidRDefault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A31B8" w:rsidRDefault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A31B8" w:rsidRDefault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3130EA" w:rsidRPr="003A31B8" w:rsidRDefault="003A31B8" w:rsidP="003A31B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Тубинск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2024</w:t>
      </w:r>
    </w:p>
    <w:p w:rsidR="003130EA" w:rsidRPr="003A31B8" w:rsidRDefault="003130EA">
      <w:pPr>
        <w:spacing w:after="0"/>
        <w:ind w:left="120"/>
        <w:jc w:val="center"/>
        <w:rPr>
          <w:lang w:val="ru-RU"/>
        </w:rPr>
      </w:pPr>
    </w:p>
    <w:p w:rsidR="003130EA" w:rsidRPr="003A31B8" w:rsidRDefault="003130EA">
      <w:pPr>
        <w:spacing w:after="0"/>
        <w:ind w:left="120"/>
        <w:jc w:val="center"/>
        <w:rPr>
          <w:lang w:val="ru-RU"/>
        </w:rPr>
      </w:pPr>
    </w:p>
    <w:p w:rsidR="003130EA" w:rsidRPr="003A31B8" w:rsidRDefault="003A31B8">
      <w:pPr>
        <w:spacing w:after="0" w:line="264" w:lineRule="auto"/>
        <w:ind w:left="120"/>
        <w:jc w:val="both"/>
        <w:rPr>
          <w:lang w:val="ru-RU"/>
        </w:rPr>
      </w:pPr>
      <w:bookmarkStart w:id="1" w:name="block-3825415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П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3130EA" w:rsidRPr="003A31B8" w:rsidRDefault="003130EA">
      <w:pPr>
        <w:spacing w:after="0" w:line="264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3130EA" w:rsidRDefault="003A31B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130EA" w:rsidRPr="003A31B8" w:rsidRDefault="003A31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3130EA" w:rsidRPr="003A31B8" w:rsidRDefault="003A31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3130EA" w:rsidRPr="003A31B8" w:rsidRDefault="003A31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ИКТ (с учётом возможностей материально-технической базы образовательной организации).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3130EA" w:rsidRPr="003A31B8" w:rsidRDefault="003130EA">
      <w:pPr>
        <w:rPr>
          <w:lang w:val="ru-RU"/>
        </w:rPr>
        <w:sectPr w:rsidR="003130EA" w:rsidRPr="003A31B8">
          <w:pgSz w:w="11906" w:h="16383"/>
          <w:pgMar w:top="1134" w:right="850" w:bottom="1134" w:left="1701" w:header="720" w:footer="720" w:gutter="0"/>
          <w:cols w:space="720"/>
        </w:sectPr>
      </w:pPr>
    </w:p>
    <w:p w:rsidR="003130EA" w:rsidRPr="003A31B8" w:rsidRDefault="003A31B8">
      <w:pPr>
        <w:spacing w:after="0" w:line="264" w:lineRule="auto"/>
        <w:ind w:left="120"/>
        <w:jc w:val="both"/>
        <w:rPr>
          <w:lang w:val="ru-RU"/>
        </w:rPr>
      </w:pPr>
      <w:bookmarkStart w:id="2" w:name="block-38254156"/>
      <w:bookmarkEnd w:id="1"/>
      <w:r w:rsidRPr="003A31B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130EA" w:rsidRPr="003A31B8" w:rsidRDefault="003130EA">
      <w:pPr>
        <w:spacing w:after="0" w:line="264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left="12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3130EA" w:rsidRPr="003A31B8" w:rsidRDefault="003130EA">
      <w:pPr>
        <w:spacing w:after="0" w:line="120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130EA" w:rsidRPr="003A31B8" w:rsidRDefault="003130EA">
      <w:pPr>
        <w:spacing w:after="0" w:line="264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130EA" w:rsidRDefault="003A31B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Информация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3130EA" w:rsidRDefault="003A31B8">
      <w:pPr>
        <w:spacing w:after="0" w:line="264" w:lineRule="auto"/>
        <w:ind w:firstLine="600"/>
        <w:jc w:val="both"/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130EA" w:rsidRPr="003A31B8" w:rsidRDefault="003130EA">
      <w:pPr>
        <w:spacing w:after="0" w:line="48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130EA" w:rsidRPr="003A31B8" w:rsidRDefault="003130EA">
      <w:pPr>
        <w:spacing w:after="0" w:line="120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130EA" w:rsidRPr="003A31B8" w:rsidRDefault="003130EA">
      <w:pPr>
        <w:spacing w:after="0" w:line="120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130EA" w:rsidRPr="003A31B8" w:rsidRDefault="003130EA">
      <w:pPr>
        <w:spacing w:after="0" w:line="120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3A31B8">
        <w:rPr>
          <w:rFonts w:ascii="Times New Roman" w:hAnsi="Times New Roman"/>
          <w:color w:val="000000"/>
          <w:sz w:val="28"/>
          <w:lang w:val="ru-RU"/>
        </w:rPr>
        <w:t>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3A31B8">
        <w:rPr>
          <w:rFonts w:ascii="Times New Roman" w:hAnsi="Times New Roman"/>
          <w:color w:val="000000"/>
          <w:sz w:val="28"/>
          <w:lang w:val="ru-RU"/>
        </w:rPr>
        <w:t>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3A31B8">
        <w:rPr>
          <w:rFonts w:ascii="Times New Roman" w:hAnsi="Times New Roman"/>
          <w:color w:val="000000"/>
          <w:sz w:val="28"/>
          <w:lang w:val="ru-RU"/>
        </w:rPr>
        <w:t>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130EA" w:rsidRPr="003A31B8" w:rsidRDefault="003130EA">
      <w:pPr>
        <w:spacing w:after="0" w:line="96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130EA" w:rsidRPr="003A31B8" w:rsidRDefault="003130EA">
      <w:pPr>
        <w:spacing w:after="0" w:line="264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A31B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130EA" w:rsidRPr="003A31B8" w:rsidRDefault="003130EA">
      <w:pPr>
        <w:spacing w:after="0" w:line="120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130EA" w:rsidRPr="003A31B8" w:rsidRDefault="003130EA">
      <w:pPr>
        <w:spacing w:after="0" w:line="48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130EA" w:rsidRPr="003A31B8" w:rsidRDefault="003130EA">
      <w:pPr>
        <w:spacing w:after="0" w:line="48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3130EA" w:rsidRPr="003A31B8" w:rsidRDefault="003130EA">
      <w:pPr>
        <w:spacing w:after="0" w:line="264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3A31B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130EA" w:rsidRPr="003A31B8" w:rsidRDefault="003130EA">
      <w:pPr>
        <w:rPr>
          <w:lang w:val="ru-RU"/>
        </w:rPr>
        <w:sectPr w:rsidR="003130EA" w:rsidRPr="003A31B8">
          <w:pgSz w:w="11906" w:h="16383"/>
          <w:pgMar w:top="1134" w:right="850" w:bottom="1134" w:left="1701" w:header="720" w:footer="720" w:gutter="0"/>
          <w:cols w:space="720"/>
        </w:sectPr>
      </w:pPr>
    </w:p>
    <w:p w:rsidR="003130EA" w:rsidRPr="003A31B8" w:rsidRDefault="003A31B8">
      <w:pPr>
        <w:spacing w:after="0"/>
        <w:ind w:left="120"/>
        <w:jc w:val="both"/>
        <w:rPr>
          <w:lang w:val="ru-RU"/>
        </w:rPr>
      </w:pPr>
      <w:bookmarkStart w:id="3" w:name="block-38254158"/>
      <w:bookmarkEnd w:id="2"/>
      <w:r w:rsidRPr="003A31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3130EA" w:rsidRPr="003A31B8" w:rsidRDefault="003130EA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3130EA" w:rsidRPr="003A31B8" w:rsidRDefault="003130EA">
      <w:pPr>
        <w:spacing w:after="0" w:line="168" w:lineRule="auto"/>
        <w:ind w:left="120"/>
        <w:rPr>
          <w:lang w:val="ru-RU"/>
        </w:rPr>
      </w:pPr>
    </w:p>
    <w:p w:rsidR="003130EA" w:rsidRPr="003A31B8" w:rsidRDefault="003A31B8">
      <w:pPr>
        <w:spacing w:after="0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130EA" w:rsidRPr="003A31B8" w:rsidRDefault="003130EA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3130EA" w:rsidRPr="003A31B8" w:rsidRDefault="003130EA">
      <w:pPr>
        <w:spacing w:after="0" w:line="192" w:lineRule="auto"/>
        <w:ind w:left="120"/>
        <w:rPr>
          <w:lang w:val="ru-RU"/>
        </w:rPr>
      </w:pPr>
    </w:p>
    <w:p w:rsidR="003130EA" w:rsidRPr="003A31B8" w:rsidRDefault="003A31B8">
      <w:pPr>
        <w:spacing w:after="0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3A31B8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130EA" w:rsidRPr="003A31B8" w:rsidRDefault="003130EA">
      <w:pPr>
        <w:spacing w:after="0" w:line="48" w:lineRule="auto"/>
        <w:ind w:left="120"/>
        <w:jc w:val="both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A31B8">
        <w:rPr>
          <w:rFonts w:ascii="Times New Roman" w:hAnsi="Times New Roman"/>
          <w:color w:val="000000"/>
          <w:sz w:val="28"/>
          <w:lang w:val="ru-RU"/>
        </w:rPr>
        <w:t>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3130EA" w:rsidRPr="003A31B8" w:rsidRDefault="003130EA">
      <w:pPr>
        <w:spacing w:after="0" w:line="264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30EA" w:rsidRPr="003A31B8" w:rsidRDefault="003130EA">
      <w:pPr>
        <w:spacing w:after="0" w:line="48" w:lineRule="auto"/>
        <w:ind w:left="120"/>
        <w:rPr>
          <w:lang w:val="ru-RU"/>
        </w:rPr>
      </w:pP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>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31B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31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3A31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3A31B8">
        <w:rPr>
          <w:rFonts w:ascii="Times New Roman" w:hAnsi="Times New Roman"/>
          <w:color w:val="000000"/>
          <w:sz w:val="28"/>
          <w:lang w:val="ru-RU"/>
        </w:rPr>
        <w:t>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130EA" w:rsidRPr="003A31B8" w:rsidRDefault="003A31B8">
      <w:pPr>
        <w:spacing w:after="0" w:line="264" w:lineRule="auto"/>
        <w:ind w:firstLine="600"/>
        <w:jc w:val="both"/>
        <w:rPr>
          <w:lang w:val="ru-RU"/>
        </w:rPr>
      </w:pPr>
      <w:r w:rsidRPr="003A31B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130EA" w:rsidRPr="003A31B8" w:rsidRDefault="003130EA">
      <w:pPr>
        <w:rPr>
          <w:lang w:val="ru-RU"/>
        </w:rPr>
        <w:sectPr w:rsidR="003130EA" w:rsidRPr="003A31B8">
          <w:pgSz w:w="11906" w:h="16383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bookmarkStart w:id="7" w:name="block-38254154"/>
      <w:bookmarkEnd w:id="3"/>
      <w:r w:rsidRPr="003A31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 w:rsidRPr="003A31B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130E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bookmarkStart w:id="8" w:name="block-3825415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Pr="00CB4898" w:rsidRDefault="00CB489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моделей с подвижным и неподвижным соединением из деталей набора типа 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3130E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EA" w:rsidRDefault="00313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30EA" w:rsidRDefault="003130EA"/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</w:t>
            </w: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30EA" w:rsidRDefault="003130EA">
            <w:pPr>
              <w:spacing w:after="0"/>
              <w:ind w:left="135"/>
            </w:pPr>
          </w:p>
        </w:tc>
      </w:tr>
      <w:tr w:rsidR="0031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Pr="003A31B8" w:rsidRDefault="003A31B8">
            <w:pPr>
              <w:spacing w:after="0"/>
              <w:ind w:left="135"/>
              <w:rPr>
                <w:lang w:val="ru-RU"/>
              </w:rPr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 w:rsidRPr="003A31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30EA" w:rsidRDefault="003A31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30EA" w:rsidRDefault="003130EA"/>
        </w:tc>
      </w:tr>
    </w:tbl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130EA">
      <w:pPr>
        <w:sectPr w:rsidR="00313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30EA" w:rsidRDefault="003A31B8">
      <w:pPr>
        <w:spacing w:after="0"/>
        <w:ind w:left="120"/>
      </w:pPr>
      <w:bookmarkStart w:id="9" w:name="block-3825416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30EA" w:rsidRDefault="003A31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30EA" w:rsidRPr="003A31B8" w:rsidRDefault="003A31B8" w:rsidP="002371CD">
      <w:pPr>
        <w:spacing w:after="0" w:line="480" w:lineRule="auto"/>
        <w:ind w:left="120"/>
        <w:rPr>
          <w:lang w:val="ru-RU"/>
        </w:rPr>
      </w:pPr>
      <w:bookmarkStart w:id="10" w:name="fd2563da-70e6-4a8e-9eef-1431331cf80c"/>
      <w:r w:rsidRPr="003A31B8">
        <w:rPr>
          <w:rFonts w:ascii="Times New Roman" w:hAnsi="Times New Roman"/>
          <w:color w:val="000000"/>
          <w:sz w:val="28"/>
          <w:lang w:val="ru-RU"/>
        </w:rPr>
        <w:t xml:space="preserve">Технология: 1-й класс: учебник; 12-е издание, переработанное, 1 класс/ </w:t>
      </w:r>
      <w:proofErr w:type="spellStart"/>
      <w:r w:rsidRPr="003A31B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31B8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</w:t>
      </w:r>
      <w:bookmarkEnd w:id="10"/>
      <w:r w:rsidR="002371CD">
        <w:rPr>
          <w:rFonts w:ascii="Times New Roman" w:hAnsi="Times New Roman"/>
          <w:color w:val="000000"/>
          <w:sz w:val="28"/>
          <w:lang w:val="ru-RU"/>
        </w:rPr>
        <w:t>»</w:t>
      </w:r>
    </w:p>
    <w:p w:rsidR="003130EA" w:rsidRPr="003A31B8" w:rsidRDefault="003130EA">
      <w:pPr>
        <w:spacing w:after="0"/>
        <w:ind w:left="120"/>
        <w:rPr>
          <w:lang w:val="ru-RU"/>
        </w:rPr>
      </w:pPr>
    </w:p>
    <w:p w:rsidR="003130EA" w:rsidRPr="003A31B8" w:rsidRDefault="003A31B8">
      <w:pPr>
        <w:spacing w:after="0" w:line="480" w:lineRule="auto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30EA" w:rsidRPr="0011666C" w:rsidRDefault="0011666C" w:rsidP="0011666C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16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Поурочные разработки по технологии 1 класс к УМК Е.А. </w:t>
      </w:r>
      <w:proofErr w:type="spellStart"/>
      <w:r w:rsidRPr="00116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Лутцевой</w:t>
      </w:r>
      <w:proofErr w:type="spellEnd"/>
      <w:r w:rsidRPr="00116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16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"Школа России</w:t>
      </w:r>
      <w:r w:rsidRPr="00116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16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"</w:t>
      </w:r>
      <w:r w:rsidRPr="00116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bookmarkStart w:id="11" w:name="_GoBack"/>
      <w:bookmarkEnd w:id="11"/>
    </w:p>
    <w:p w:rsidR="003130EA" w:rsidRPr="003A31B8" w:rsidRDefault="003A31B8" w:rsidP="0011666C">
      <w:pPr>
        <w:spacing w:after="0" w:line="480" w:lineRule="auto"/>
        <w:ind w:left="120"/>
        <w:rPr>
          <w:lang w:val="ru-RU"/>
        </w:rPr>
      </w:pPr>
      <w:r w:rsidRPr="003A31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71CD" w:rsidRPr="0011666C" w:rsidRDefault="002371CD" w:rsidP="00237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Сайт </w:t>
      </w:r>
      <w:proofErr w:type="gramStart"/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интернет-проекта</w:t>
      </w:r>
      <w:proofErr w:type="gramEnd"/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«Копилка уроков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history="1"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://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kopilurokov</w:t>
        </w:r>
        <w:proofErr w:type="spellEnd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ru</w:t>
        </w:r>
        <w:proofErr w:type="spellEnd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/</w:t>
        </w:r>
      </w:hyperlink>
      <w:r w:rsidRPr="00116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,</w:t>
      </w:r>
    </w:p>
    <w:p w:rsidR="002371CD" w:rsidRPr="0011666C" w:rsidRDefault="002371CD" w:rsidP="00237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 для учителей» 1-4 класс</w:t>
      </w:r>
    </w:p>
    <w:p w:rsidR="002371CD" w:rsidRPr="0011666C" w:rsidRDefault="002371CD" w:rsidP="00237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Журнал «Начальная школа»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" w:history="1"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www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openworld</w:t>
        </w:r>
        <w:proofErr w:type="spellEnd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/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school</w:t>
        </w:r>
      </w:hyperlink>
    </w:p>
    <w:p w:rsidR="0011666C" w:rsidRPr="0011666C" w:rsidRDefault="002371CD" w:rsidP="001166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Газета «1 сентября»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" w:history="1">
        <w:r w:rsidR="0011666C"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www</w:t>
        </w:r>
        <w:r w:rsidR="0011666C"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.1</w:t>
        </w:r>
        <w:proofErr w:type="spellStart"/>
        <w:r w:rsidR="0011666C"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september</w:t>
        </w:r>
        <w:proofErr w:type="spellEnd"/>
        <w:r w:rsidR="0011666C"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="0011666C"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ru</w:t>
        </w:r>
        <w:proofErr w:type="spellEnd"/>
      </w:hyperlink>
    </w:p>
    <w:p w:rsidR="0011666C" w:rsidRPr="0011666C" w:rsidRDefault="0011666C" w:rsidP="001166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«Учительская газета</w:t>
      </w:r>
      <w:proofErr w:type="gramStart"/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proofErr w:type="gramEnd"/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9" w:history="1"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www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ug</w:t>
        </w:r>
        <w:proofErr w:type="spellEnd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ru</w:t>
        </w:r>
        <w:proofErr w:type="spellEnd"/>
      </w:hyperlink>
    </w:p>
    <w:p w:rsidR="0011666C" w:rsidRPr="0011666C" w:rsidRDefault="0011666C" w:rsidP="001166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Издательство "Просвещение"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16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hyperlink r:id="rId10" w:history="1"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://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www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prosv</w:t>
        </w:r>
        <w:proofErr w:type="spellEnd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ru</w:t>
        </w:r>
        <w:proofErr w:type="spellEnd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/</w:t>
        </w:r>
      </w:hyperlink>
    </w:p>
    <w:p w:rsidR="0011666C" w:rsidRPr="0011666C" w:rsidRDefault="0011666C" w:rsidP="001166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Портал «Музеи России»</w:t>
      </w:r>
      <w:r w:rsidRPr="00116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1" w:history="1"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://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www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museum</w:t>
        </w:r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proofErr w:type="spellStart"/>
        <w:r w:rsidRPr="0011666C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ru</w:t>
        </w:r>
        <w:proofErr w:type="spellEnd"/>
      </w:hyperlink>
    </w:p>
    <w:p w:rsidR="0011666C" w:rsidRDefault="0011666C" w:rsidP="0011666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11666C" w:rsidRPr="002371CD" w:rsidRDefault="0011666C" w:rsidP="0011666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11666C" w:rsidRDefault="0011666C" w:rsidP="0011666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11666C" w:rsidRPr="002371CD" w:rsidRDefault="0011666C" w:rsidP="0011666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2371CD" w:rsidRPr="002371CD" w:rsidRDefault="002371CD" w:rsidP="002371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2371CD" w:rsidRPr="002371CD" w:rsidRDefault="002371CD" w:rsidP="002371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2371CD" w:rsidRPr="002371CD" w:rsidRDefault="002371CD" w:rsidP="002371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2371CD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Детский портал Солнышко. Сценарии</w:t>
      </w:r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249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http</w:t>
      </w:r>
      <w:r w:rsidRPr="002371CD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://</w:t>
      </w:r>
      <w:r w:rsidRPr="009249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www</w:t>
      </w:r>
      <w:r w:rsidRPr="002371CD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.</w:t>
      </w:r>
      <w:proofErr w:type="spellStart"/>
      <w:r w:rsidRPr="009249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solnet</w:t>
      </w:r>
      <w:proofErr w:type="spellEnd"/>
      <w:r w:rsidRPr="002371CD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.</w:t>
      </w:r>
      <w:proofErr w:type="spellStart"/>
      <w:r w:rsidRPr="009249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ee</w:t>
      </w:r>
      <w:proofErr w:type="spellEnd"/>
      <w:r w:rsidRPr="009249B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2371CD" w:rsidRPr="009249B4" w:rsidRDefault="002371CD" w:rsidP="002371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</w:t>
      </w:r>
      <w:proofErr w:type="spellEnd"/>
      <w:proofErr w:type="gramEnd"/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маленьких</w:t>
      </w:r>
      <w:proofErr w:type="spellEnd"/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учеников</w:t>
      </w:r>
      <w:proofErr w:type="spellEnd"/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1-4 </w:t>
      </w:r>
      <w:proofErr w:type="spellStart"/>
      <w:r w:rsidRPr="009249B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класс</w:t>
      </w:r>
      <w:proofErr w:type="spellEnd"/>
    </w:p>
    <w:p w:rsidR="003130EA" w:rsidRPr="003A31B8" w:rsidRDefault="003130EA">
      <w:pPr>
        <w:rPr>
          <w:lang w:val="ru-RU"/>
        </w:rPr>
        <w:sectPr w:rsidR="003130EA" w:rsidRPr="003A31B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3A31B8" w:rsidRPr="003A31B8" w:rsidRDefault="003A31B8">
      <w:pPr>
        <w:rPr>
          <w:lang w:val="ru-RU"/>
        </w:rPr>
      </w:pPr>
    </w:p>
    <w:sectPr w:rsidR="003A31B8" w:rsidRPr="003A31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B491B"/>
    <w:multiLevelType w:val="multilevel"/>
    <w:tmpl w:val="988A7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6C4FBF"/>
    <w:multiLevelType w:val="multilevel"/>
    <w:tmpl w:val="122EF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30EA"/>
    <w:rsid w:val="0011666C"/>
    <w:rsid w:val="002371CD"/>
    <w:rsid w:val="003130EA"/>
    <w:rsid w:val="003A31B8"/>
    <w:rsid w:val="00CB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september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openworld/schoo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pilurokov.ru/" TargetMode="External"/><Relationship Id="rId11" Type="http://schemas.openxmlformats.org/officeDocument/2006/relationships/hyperlink" Target="http://www.museu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s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55</Pages>
  <Words>10786</Words>
  <Characters>61486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2024-09-01T01:40:00Z</dcterms:created>
  <dcterms:modified xsi:type="dcterms:W3CDTF">2024-09-01T02:06:00Z</dcterms:modified>
</cp:coreProperties>
</file>